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F11024、Z11024、Z12024、ZF10024、NYAW001051、NYAW001057、NYAW001064、NYAW001062、NYAW001030、NYAW001058、NYAW001060、NYAW001054、NYAW001032、NYAW001068、NYAW001033、NYAW001046、NYAW001038、NYAW001065、NYAW001067、NYAW001035、NYAW001037、NYAW001070、NYAW001063、NYAW001055、NYAW001045、NYAW001047、NYAW001031、NYAW001039、NYAW001066、NYAW001034、NYAW001050、NYAW001056、NYAW001042、NYAW001069、NYAW001048、NYAW001049、NYAW001061、NYAW001036、NYAW001059、NYAW001052、NYAW001041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富皋万泰集团有限公司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粤财信托瑞兴278号集合资金信托计划第2期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泰州东方中国医药城控股集团有限公司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